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0473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CBC3B" wp14:editId="2862361C">
                <wp:simplePos x="0" y="0"/>
                <wp:positionH relativeFrom="margin">
                  <wp:align>center</wp:align>
                </wp:positionH>
                <wp:positionV relativeFrom="paragraph">
                  <wp:posOffset>-319405</wp:posOffset>
                </wp:positionV>
                <wp:extent cx="3030071" cy="407670"/>
                <wp:effectExtent l="19050" t="19050" r="18415" b="24765"/>
                <wp:wrapNone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480D35E" w14:textId="1EAA02E7" w:rsidR="00A3439E" w:rsidRPr="0082343B" w:rsidRDefault="00537C0F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bookmarkStart w:id="0" w:name="_Hlk72575520"/>
                            <w:bookmarkEnd w:id="0"/>
                            <w:r>
                              <w:rPr>
                                <w:rFonts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drawing>
                                <wp:inline distT="0" distB="0" distL="0" distR="0" wp14:anchorId="04B2DA18" wp14:editId="6E413A3E">
                                  <wp:extent cx="1669825" cy="883920"/>
                                  <wp:effectExtent l="0" t="0" r="6985" b="0"/>
                                  <wp:docPr id="3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990" cy="900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CBC3B" id="Shape 61" o:spid="_x0000_s1026" alt="Insert Logo" style="position:absolute;left:0;text-align:left;margin-left:0;margin-top:-25.15pt;width:238.6pt;height:32.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5480D35E" w14:textId="1EAA02E7" w:rsidR="00A3439E" w:rsidRPr="0082343B" w:rsidRDefault="00537C0F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bookmarkStart w:id="1" w:name="_Hlk72575520"/>
                      <w:bookmarkEnd w:id="1"/>
                      <w:r>
                        <w:rPr>
                          <w:rFonts w:hAnsi="Calibri" w:cstheme="minorBidi"/>
                          <w:b/>
                          <w:bCs/>
                          <w:noProof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drawing>
                          <wp:inline distT="0" distB="0" distL="0" distR="0" wp14:anchorId="04B2DA18" wp14:editId="6E413A3E">
                            <wp:extent cx="1669825" cy="883920"/>
                            <wp:effectExtent l="0" t="0" r="6985" b="0"/>
                            <wp:docPr id="3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1990" cy="900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0F023" w14:textId="77777777" w:rsidR="00537C0F" w:rsidRDefault="00537C0F" w:rsidP="00E16E2D">
      <w:pPr>
        <w:pStyle w:val="Heading1"/>
        <w:rPr>
          <w:sz w:val="24"/>
          <w:szCs w:val="24"/>
        </w:rPr>
      </w:pPr>
    </w:p>
    <w:p w14:paraId="63225525" w14:textId="77777777" w:rsidR="00537C0F" w:rsidRDefault="00537C0F" w:rsidP="00E16E2D">
      <w:pPr>
        <w:pStyle w:val="Heading1"/>
        <w:rPr>
          <w:sz w:val="24"/>
          <w:szCs w:val="24"/>
        </w:rPr>
      </w:pPr>
    </w:p>
    <w:p w14:paraId="7E315CF4" w14:textId="1F1E2947" w:rsidR="00275260" w:rsidRPr="00537C0F" w:rsidRDefault="00537C0F" w:rsidP="00825F4F">
      <w:pPr>
        <w:pStyle w:val="Heading1"/>
        <w:spacing w:line="276" w:lineRule="auto"/>
        <w:rPr>
          <w:sz w:val="24"/>
          <w:szCs w:val="24"/>
        </w:rPr>
      </w:pPr>
      <w:r w:rsidRPr="00537C0F">
        <w:rPr>
          <w:sz w:val="24"/>
          <w:szCs w:val="24"/>
        </w:rPr>
        <w:t>Chapter President, Link Zadie Hurd</w:t>
      </w:r>
    </w:p>
    <w:p w14:paraId="006ED4BB" w14:textId="4217FC80" w:rsidR="00537C0F" w:rsidRDefault="00A3439E" w:rsidP="00825F4F">
      <w:pPr>
        <w:pStyle w:val="Details"/>
        <w:spacing w:after="0" w:line="276" w:lineRule="auto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537C0F">
        <w:t>ZOOM Platform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537C0F">
        <w:t>June 12, 2021</w:t>
      </w:r>
      <w:r w:rsidRPr="00515252">
        <w:br/>
      </w:r>
      <w:r w:rsidR="00537C0F">
        <w:rPr>
          <w:b/>
        </w:rPr>
        <w:t>Meeting Hostess</w:t>
      </w:r>
      <w:r w:rsidRPr="00515252">
        <w:t>:</w:t>
      </w:r>
      <w:r w:rsidR="00515252">
        <w:t xml:space="preserve"> </w:t>
      </w:r>
      <w:r w:rsidR="00066E57">
        <w:t xml:space="preserve">on hold </w:t>
      </w:r>
    </w:p>
    <w:p w14:paraId="7CFCC376" w14:textId="1ADE39EC" w:rsidR="00537C0F" w:rsidRDefault="00A3439E" w:rsidP="00825F4F">
      <w:pPr>
        <w:pStyle w:val="Details"/>
        <w:spacing w:after="0" w:line="276" w:lineRule="auto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537C0F">
        <w:rPr>
          <w:rStyle w:val="Strong"/>
          <w:rFonts w:asciiTheme="majorHAnsi" w:eastAsiaTheme="majorEastAsia" w:hAnsiTheme="majorHAnsi"/>
          <w:b w:val="0"/>
          <w:bCs w:val="0"/>
        </w:rPr>
        <w:t>10:00 AM</w:t>
      </w:r>
    </w:p>
    <w:p w14:paraId="5A60C4A3" w14:textId="77777777" w:rsidR="00825F4F" w:rsidRDefault="00825F4F" w:rsidP="00825F4F">
      <w:pPr>
        <w:pStyle w:val="Details"/>
        <w:spacing w:after="0" w:line="276" w:lineRule="auto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</w:p>
    <w:p w14:paraId="17BABEDB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61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>Call to Order</w:t>
      </w:r>
    </w:p>
    <w:p w14:paraId="7238A601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61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>Pledge</w:t>
      </w:r>
    </w:p>
    <w:p w14:paraId="02457B63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61"/>
        <w:rPr>
          <w:rFonts w:ascii="Century Gothic" w:hAnsi="Century Gothic" w:cs="Arial"/>
          <w:bCs/>
          <w:szCs w:val="20"/>
        </w:rPr>
      </w:pPr>
      <w:proofErr w:type="spellStart"/>
      <w:r w:rsidRPr="005F6834">
        <w:rPr>
          <w:rFonts w:ascii="Century Gothic" w:hAnsi="Century Gothic" w:cs="Arial"/>
          <w:bCs/>
          <w:szCs w:val="20"/>
        </w:rPr>
        <w:t>Linkspiration</w:t>
      </w:r>
      <w:proofErr w:type="spellEnd"/>
    </w:p>
    <w:p w14:paraId="3E9B44BB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61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>Roll Call</w:t>
      </w:r>
    </w:p>
    <w:p w14:paraId="65A88383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61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 xml:space="preserve">Approval of Minutes </w:t>
      </w:r>
    </w:p>
    <w:p w14:paraId="0CCA37AC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47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>Correspondence</w:t>
      </w:r>
    </w:p>
    <w:p w14:paraId="44C6775C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47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 xml:space="preserve">Officer Reports </w:t>
      </w:r>
    </w:p>
    <w:p w14:paraId="0CDDCEE7" w14:textId="77777777" w:rsidR="00537C0F" w:rsidRPr="00D30D09" w:rsidRDefault="00537C0F" w:rsidP="00537C0F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President’s Report</w:t>
      </w:r>
    </w:p>
    <w:p w14:paraId="34573C86" w14:textId="77777777" w:rsidR="00537C0F" w:rsidRPr="00D30D09" w:rsidRDefault="00537C0F" w:rsidP="00537C0F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Vice President – Membership</w:t>
      </w:r>
    </w:p>
    <w:p w14:paraId="11B9BAE6" w14:textId="77777777" w:rsidR="00537C0F" w:rsidRPr="00D30D09" w:rsidRDefault="00537C0F" w:rsidP="00537C0F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Financial Secretary</w:t>
      </w:r>
    </w:p>
    <w:p w14:paraId="1D43B158" w14:textId="77777777" w:rsidR="00537C0F" w:rsidRPr="00D30D09" w:rsidRDefault="00537C0F" w:rsidP="00537C0F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Treasurer</w:t>
      </w:r>
    </w:p>
    <w:p w14:paraId="48F741C1" w14:textId="588003F0" w:rsidR="00537C0F" w:rsidRDefault="00537C0F" w:rsidP="00537C0F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Program Coordinator</w:t>
      </w:r>
    </w:p>
    <w:p w14:paraId="4223E8D0" w14:textId="77777777" w:rsidR="00537C0F" w:rsidRPr="00D30D09" w:rsidRDefault="00537C0F" w:rsidP="00537C0F">
      <w:pPr>
        <w:pStyle w:val="ListNumber2"/>
        <w:numPr>
          <w:ilvl w:val="0"/>
          <w:numId w:val="0"/>
        </w:numPr>
        <w:spacing w:after="0" w:line="240" w:lineRule="auto"/>
        <w:ind w:left="720" w:hanging="590"/>
        <w:rPr>
          <w:rFonts w:ascii="Century Gothic" w:hAnsi="Century Gothic" w:cs="Arial"/>
          <w:bCs/>
          <w:szCs w:val="20"/>
        </w:rPr>
      </w:pPr>
    </w:p>
    <w:p w14:paraId="627B8383" w14:textId="64AD951D" w:rsidR="00537C0F" w:rsidRDefault="005F6834" w:rsidP="005F6834">
      <w:pPr>
        <w:pStyle w:val="ListNumber"/>
        <w:numPr>
          <w:ilvl w:val="0"/>
          <w:numId w:val="0"/>
        </w:numPr>
        <w:spacing w:line="240" w:lineRule="auto"/>
        <w:ind w:left="187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EC9D" wp14:editId="32E41DC0">
                <wp:simplePos x="0" y="0"/>
                <wp:positionH relativeFrom="column">
                  <wp:posOffset>3303270</wp:posOffset>
                </wp:positionH>
                <wp:positionV relativeFrom="paragraph">
                  <wp:posOffset>46355</wp:posOffset>
                </wp:positionV>
                <wp:extent cx="2312670" cy="2735580"/>
                <wp:effectExtent l="19050" t="19050" r="114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27355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143C5" w14:textId="254CED7F" w:rsidR="005F6834" w:rsidRPr="00825F4F" w:rsidRDefault="005F6834" w:rsidP="005F6834">
                            <w:pPr>
                              <w:ind w:left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25F4F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 xml:space="preserve">Dates to </w:t>
                            </w:r>
                            <w:proofErr w:type="gramStart"/>
                            <w:r w:rsidRPr="00825F4F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Remember</w:t>
                            </w:r>
                            <w:proofErr w:type="gramEnd"/>
                          </w:p>
                          <w:p w14:paraId="133FEB52" w14:textId="3BA3FBC8" w:rsidR="005F6834" w:rsidRDefault="005F6834" w:rsidP="005F6834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540F81C" wp14:editId="699CB3A0">
                                  <wp:extent cx="403860" cy="4038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87" cy="403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FF0EC3" w14:textId="369E9820" w:rsidR="005F6834" w:rsidRDefault="00825F4F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  <w:r w:rsidR="00066E57">
                              <w:rPr>
                                <w:b/>
                              </w:rPr>
                              <w:t xml:space="preserve"> 12</w:t>
                            </w:r>
                            <w:r w:rsidR="00066E57" w:rsidRPr="00066E5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066E57">
                              <w:rPr>
                                <w:b/>
                              </w:rPr>
                              <w:t xml:space="preserve"> </w:t>
                            </w:r>
                            <w:r w:rsidR="00066E57">
                              <w:rPr>
                                <w:bCs/>
                              </w:rPr>
                              <w:t xml:space="preserve">New Members drive by 2:00pm meet at Ridgeview High School parking lot by football stadium. </w:t>
                            </w:r>
                          </w:p>
                          <w:p w14:paraId="7D3EE75A" w14:textId="091005D1" w:rsidR="00066E57" w:rsidRDefault="00066E57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June 19</w:t>
                            </w:r>
                            <w:r w:rsidRPr="00066E5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Juneteenth celebration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Youku</w:t>
                            </w:r>
                            <w:r w:rsidR="008847B0">
                              <w:rPr>
                                <w:bCs/>
                              </w:rPr>
                              <w:t>t</w:t>
                            </w:r>
                            <w:r>
                              <w:rPr>
                                <w:bCs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Park 3:30pm – 8:00pm</w:t>
                            </w:r>
                          </w:p>
                          <w:p w14:paraId="7596D362" w14:textId="09218AB8" w:rsidR="00066E57" w:rsidRPr="008847B0" w:rsidRDefault="00066E57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 w:rsidRPr="00066E57">
                              <w:rPr>
                                <w:b/>
                              </w:rPr>
                              <w:t xml:space="preserve">August </w:t>
                            </w:r>
                            <w:r w:rsidR="008847B0">
                              <w:rPr>
                                <w:b/>
                              </w:rPr>
                              <w:t>7</w:t>
                            </w:r>
                            <w:r w:rsidR="008847B0" w:rsidRPr="008847B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8847B0">
                              <w:rPr>
                                <w:b/>
                              </w:rPr>
                              <w:t xml:space="preserve">, </w:t>
                            </w:r>
                            <w:r w:rsidR="008847B0">
                              <w:rPr>
                                <w:bCs/>
                              </w:rPr>
                              <w:t xml:space="preserve">Retreat more information to come </w:t>
                            </w:r>
                          </w:p>
                          <w:p w14:paraId="69DB18A1" w14:textId="77777777" w:rsidR="00066E57" w:rsidRPr="00066E57" w:rsidRDefault="00066E57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</w:p>
                          <w:p w14:paraId="28B356C7" w14:textId="77777777" w:rsidR="005F6834" w:rsidRPr="005F6834" w:rsidRDefault="005F6834" w:rsidP="005F6834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24EC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60.1pt;margin-top:3.65pt;width:182.1pt;height:21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" fillcolor="white [3201]" strokecolor="black [3200]" strokeweight="3pt">
                <v:textbox>
                  <w:txbxContent>
                    <w:p w14:paraId="4AD143C5" w14:textId="254CED7F" w:rsidR="005F6834" w:rsidRPr="00825F4F" w:rsidRDefault="005F6834" w:rsidP="005F6834">
                      <w:pPr>
                        <w:ind w:left="0"/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  <w:r w:rsidRPr="00825F4F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 xml:space="preserve">Dates to </w:t>
                      </w:r>
                      <w:proofErr w:type="gramStart"/>
                      <w:r w:rsidRPr="00825F4F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Remember</w:t>
                      </w:r>
                      <w:proofErr w:type="gramEnd"/>
                    </w:p>
                    <w:p w14:paraId="133FEB52" w14:textId="3BA3FBC8" w:rsidR="005F6834" w:rsidRDefault="005F6834" w:rsidP="005F6834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540F81C" wp14:editId="699CB3A0">
                            <wp:extent cx="403860" cy="4038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87" cy="403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FF0EC3" w14:textId="369E9820" w:rsidR="005F6834" w:rsidRDefault="00825F4F" w:rsidP="005F6834">
                      <w:pPr>
                        <w:ind w:left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June</w:t>
                      </w:r>
                      <w:r w:rsidR="00066E57">
                        <w:rPr>
                          <w:b/>
                        </w:rPr>
                        <w:t xml:space="preserve"> 12</w:t>
                      </w:r>
                      <w:r w:rsidR="00066E57" w:rsidRPr="00066E57">
                        <w:rPr>
                          <w:b/>
                          <w:vertAlign w:val="superscript"/>
                        </w:rPr>
                        <w:t>th</w:t>
                      </w:r>
                      <w:r w:rsidR="00066E57">
                        <w:rPr>
                          <w:b/>
                        </w:rPr>
                        <w:t xml:space="preserve"> </w:t>
                      </w:r>
                      <w:r w:rsidR="00066E57">
                        <w:rPr>
                          <w:bCs/>
                        </w:rPr>
                        <w:t xml:space="preserve">New Members drive by 2:00pm meet at Ridgeview High School parking lot by football stadium. </w:t>
                      </w:r>
                    </w:p>
                    <w:p w14:paraId="7D3EE75A" w14:textId="091005D1" w:rsidR="00066E57" w:rsidRDefault="00066E57" w:rsidP="005F6834">
                      <w:pPr>
                        <w:ind w:left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June 19</w:t>
                      </w:r>
                      <w:r w:rsidRPr="00066E57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Juneteenth celebration </w:t>
                      </w:r>
                      <w:proofErr w:type="spellStart"/>
                      <w:r>
                        <w:rPr>
                          <w:bCs/>
                        </w:rPr>
                        <w:t>Youku</w:t>
                      </w:r>
                      <w:r w:rsidR="008847B0">
                        <w:rPr>
                          <w:bCs/>
                        </w:rPr>
                        <w:t>t</w:t>
                      </w:r>
                      <w:r>
                        <w:rPr>
                          <w:bCs/>
                        </w:rPr>
                        <w:t>s</w:t>
                      </w:r>
                      <w:proofErr w:type="spellEnd"/>
                      <w:r>
                        <w:rPr>
                          <w:bCs/>
                        </w:rPr>
                        <w:t xml:space="preserve"> Park 3:30pm – 8:00pm</w:t>
                      </w:r>
                    </w:p>
                    <w:p w14:paraId="7596D362" w14:textId="09218AB8" w:rsidR="00066E57" w:rsidRPr="008847B0" w:rsidRDefault="00066E57" w:rsidP="005F6834">
                      <w:pPr>
                        <w:ind w:left="0"/>
                        <w:rPr>
                          <w:bCs/>
                        </w:rPr>
                      </w:pPr>
                      <w:r w:rsidRPr="00066E57">
                        <w:rPr>
                          <w:b/>
                        </w:rPr>
                        <w:t xml:space="preserve">August </w:t>
                      </w:r>
                      <w:r w:rsidR="008847B0">
                        <w:rPr>
                          <w:b/>
                        </w:rPr>
                        <w:t>7</w:t>
                      </w:r>
                      <w:r w:rsidR="008847B0" w:rsidRPr="008847B0">
                        <w:rPr>
                          <w:b/>
                          <w:vertAlign w:val="superscript"/>
                        </w:rPr>
                        <w:t>th</w:t>
                      </w:r>
                      <w:r w:rsidR="008847B0">
                        <w:rPr>
                          <w:b/>
                        </w:rPr>
                        <w:t xml:space="preserve">, </w:t>
                      </w:r>
                      <w:r w:rsidR="008847B0">
                        <w:rPr>
                          <w:bCs/>
                        </w:rPr>
                        <w:t xml:space="preserve">Retreat more information to come </w:t>
                      </w:r>
                    </w:p>
                    <w:p w14:paraId="69DB18A1" w14:textId="77777777" w:rsidR="00066E57" w:rsidRPr="00066E57" w:rsidRDefault="00066E57" w:rsidP="005F6834">
                      <w:pPr>
                        <w:ind w:left="0"/>
                        <w:rPr>
                          <w:bCs/>
                        </w:rPr>
                      </w:pPr>
                    </w:p>
                    <w:p w14:paraId="28B356C7" w14:textId="77777777" w:rsidR="005F6834" w:rsidRPr="005F6834" w:rsidRDefault="005F6834" w:rsidP="005F6834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C0F" w:rsidRPr="00537C0F">
        <w:rPr>
          <w:rFonts w:ascii="Century Gothic" w:hAnsi="Century Gothic" w:cs="Arial"/>
          <w:szCs w:val="20"/>
        </w:rPr>
        <w:t>Standing Committee Reports</w:t>
      </w:r>
    </w:p>
    <w:p w14:paraId="7F454D1F" w14:textId="56DCD326" w:rsidR="00537C0F" w:rsidRPr="00537C0F" w:rsidRDefault="00537C0F" w:rsidP="005F6834">
      <w:pPr>
        <w:pStyle w:val="ListNumber"/>
        <w:numPr>
          <w:ilvl w:val="0"/>
          <w:numId w:val="45"/>
        </w:numPr>
        <w:spacing w:line="240" w:lineRule="auto"/>
        <w:rPr>
          <w:rFonts w:ascii="Century Gothic" w:hAnsi="Century Gothic" w:cs="Arial"/>
          <w:b w:val="0"/>
          <w:szCs w:val="20"/>
        </w:rPr>
      </w:pPr>
      <w:r w:rsidRPr="00537C0F">
        <w:rPr>
          <w:rFonts w:ascii="Century Gothic" w:hAnsi="Century Gothic" w:cs="Arial"/>
          <w:b w:val="0"/>
          <w:szCs w:val="20"/>
        </w:rPr>
        <w:t>Audit</w:t>
      </w:r>
    </w:p>
    <w:p w14:paraId="20AC9CAB" w14:textId="32619568" w:rsidR="00537C0F" w:rsidRPr="00537C0F" w:rsidRDefault="00537C0F" w:rsidP="00537C0F">
      <w:pPr>
        <w:pStyle w:val="ListNumber"/>
        <w:numPr>
          <w:ilvl w:val="0"/>
          <w:numId w:val="0"/>
        </w:numPr>
        <w:ind w:left="187"/>
        <w:rPr>
          <w:rFonts w:ascii="Century Gothic" w:hAnsi="Century Gothic" w:cs="Arial"/>
          <w:szCs w:val="20"/>
        </w:rPr>
      </w:pPr>
      <w:r w:rsidRPr="00D30D09">
        <w:rPr>
          <w:rFonts w:ascii="Century Gothic" w:hAnsi="Century Gothic" w:cs="Arial"/>
          <w:bCs/>
          <w:szCs w:val="20"/>
        </w:rPr>
        <w:t xml:space="preserve">Facet </w:t>
      </w:r>
      <w:r w:rsidRPr="00537C0F">
        <w:rPr>
          <w:rFonts w:ascii="Century Gothic" w:hAnsi="Century Gothic" w:cs="Arial"/>
          <w:szCs w:val="20"/>
        </w:rPr>
        <w:t xml:space="preserve">Reports </w:t>
      </w:r>
    </w:p>
    <w:p w14:paraId="19031015" w14:textId="77777777" w:rsidR="00537C0F" w:rsidRPr="00D30D09" w:rsidRDefault="00537C0F" w:rsidP="00537C0F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 w:val="0"/>
          <w:bCs/>
          <w:szCs w:val="20"/>
        </w:rPr>
      </w:pPr>
      <w:r w:rsidRPr="00D30D09">
        <w:rPr>
          <w:rFonts w:ascii="Century Gothic" w:hAnsi="Century Gothic" w:cs="Arial"/>
          <w:b w:val="0"/>
          <w:bCs/>
          <w:szCs w:val="20"/>
        </w:rPr>
        <w:t>International Trends</w:t>
      </w:r>
    </w:p>
    <w:p w14:paraId="258CC5CE" w14:textId="77777777" w:rsidR="00537C0F" w:rsidRPr="00D30D09" w:rsidRDefault="00537C0F" w:rsidP="00537C0F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 w:val="0"/>
          <w:bCs/>
          <w:szCs w:val="20"/>
        </w:rPr>
      </w:pPr>
      <w:r w:rsidRPr="00D30D09">
        <w:rPr>
          <w:rFonts w:ascii="Century Gothic" w:hAnsi="Century Gothic" w:cs="Arial"/>
          <w:b w:val="0"/>
          <w:bCs/>
          <w:szCs w:val="20"/>
        </w:rPr>
        <w:t>Services to Youth</w:t>
      </w:r>
    </w:p>
    <w:p w14:paraId="248D30F3" w14:textId="77777777" w:rsidR="00537C0F" w:rsidRPr="00D30D09" w:rsidRDefault="00537C0F" w:rsidP="00537C0F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 w:val="0"/>
          <w:bCs/>
          <w:szCs w:val="20"/>
        </w:rPr>
        <w:t>National Trends</w:t>
      </w:r>
    </w:p>
    <w:p w14:paraId="579BAE32" w14:textId="77777777" w:rsidR="00537C0F" w:rsidRPr="005F6834" w:rsidRDefault="00537C0F" w:rsidP="00537C0F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 w:val="0"/>
          <w:szCs w:val="20"/>
        </w:rPr>
      </w:pPr>
      <w:r w:rsidRPr="005F6834">
        <w:rPr>
          <w:rFonts w:ascii="Century Gothic" w:hAnsi="Century Gothic" w:cs="Arial"/>
          <w:b w:val="0"/>
          <w:szCs w:val="20"/>
        </w:rPr>
        <w:t>Health and Human Services</w:t>
      </w:r>
    </w:p>
    <w:p w14:paraId="0A769ECA" w14:textId="77777777" w:rsidR="00537C0F" w:rsidRPr="005F6834" w:rsidRDefault="00537C0F" w:rsidP="00537C0F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 w:val="0"/>
          <w:szCs w:val="20"/>
        </w:rPr>
      </w:pPr>
      <w:r w:rsidRPr="005F6834">
        <w:rPr>
          <w:rFonts w:ascii="Century Gothic" w:hAnsi="Century Gothic" w:cs="Arial"/>
          <w:b w:val="0"/>
          <w:szCs w:val="20"/>
        </w:rPr>
        <w:t>The Arts</w:t>
      </w:r>
    </w:p>
    <w:p w14:paraId="03B67112" w14:textId="77777777" w:rsidR="00537C0F" w:rsidRPr="00D30D09" w:rsidRDefault="00537C0F" w:rsidP="00537C0F">
      <w:pPr>
        <w:pStyle w:val="ListNumber"/>
        <w:numPr>
          <w:ilvl w:val="0"/>
          <w:numId w:val="0"/>
        </w:numPr>
        <w:spacing w:line="480" w:lineRule="auto"/>
        <w:ind w:left="187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Announcements</w:t>
      </w:r>
    </w:p>
    <w:p w14:paraId="587C2A22" w14:textId="15FFADBF" w:rsidR="00537C0F" w:rsidRDefault="00537C0F" w:rsidP="00537C0F">
      <w:pPr>
        <w:pStyle w:val="ListNumber"/>
        <w:numPr>
          <w:ilvl w:val="0"/>
          <w:numId w:val="0"/>
        </w:numPr>
        <w:spacing w:line="480" w:lineRule="auto"/>
        <w:ind w:left="187"/>
        <w:rPr>
          <w:rStyle w:val="Strong"/>
          <w:rFonts w:asciiTheme="majorHAnsi" w:eastAsiaTheme="majorEastAsia" w:hAnsiTheme="majorHAnsi"/>
          <w:b/>
          <w:bCs w:val="0"/>
        </w:rPr>
      </w:pPr>
      <w:r w:rsidRPr="00537C0F">
        <w:rPr>
          <w:rFonts w:ascii="Century Gothic" w:hAnsi="Century Gothic" w:cs="Arial"/>
          <w:szCs w:val="20"/>
        </w:rPr>
        <w:t>Adjournment</w:t>
      </w:r>
    </w:p>
    <w:sectPr w:rsidR="00537C0F" w:rsidSect="00537C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32" w:right="2880" w:bottom="432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4CF6" w14:textId="77777777" w:rsidR="00526928" w:rsidRDefault="00526928" w:rsidP="001E7D29">
      <w:pPr>
        <w:spacing w:after="0" w:line="240" w:lineRule="auto"/>
      </w:pPr>
      <w:r>
        <w:separator/>
      </w:r>
    </w:p>
  </w:endnote>
  <w:endnote w:type="continuationSeparator" w:id="0">
    <w:p w14:paraId="2E30E7EA" w14:textId="77777777" w:rsidR="00526928" w:rsidRDefault="0052692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1D5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E659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33B11" wp14:editId="6E3DD0D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0FDAA37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8225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D3EE" w14:textId="77777777" w:rsidR="00526928" w:rsidRDefault="00526928" w:rsidP="001E7D29">
      <w:pPr>
        <w:spacing w:after="0" w:line="240" w:lineRule="auto"/>
      </w:pPr>
      <w:r>
        <w:separator/>
      </w:r>
    </w:p>
  </w:footnote>
  <w:footnote w:type="continuationSeparator" w:id="0">
    <w:p w14:paraId="27720D75" w14:textId="77777777" w:rsidR="00526928" w:rsidRDefault="0052692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D0B1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4DD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0D15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F66B9F"/>
    <w:multiLevelType w:val="hybridMultilevel"/>
    <w:tmpl w:val="EBF0FC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D042CA"/>
    <w:multiLevelType w:val="hybridMultilevel"/>
    <w:tmpl w:val="F9F269D0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19"/>
  </w:num>
  <w:num w:numId="3">
    <w:abstractNumId w:val="22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5"/>
  </w:num>
  <w:num w:numId="28">
    <w:abstractNumId w:val="11"/>
  </w:num>
  <w:num w:numId="29">
    <w:abstractNumId w:val="33"/>
  </w:num>
  <w:num w:numId="30">
    <w:abstractNumId w:val="26"/>
  </w:num>
  <w:num w:numId="31">
    <w:abstractNumId w:val="40"/>
  </w:num>
  <w:num w:numId="32">
    <w:abstractNumId w:val="35"/>
  </w:num>
  <w:num w:numId="33">
    <w:abstractNumId w:val="17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7"/>
  </w:num>
  <w:num w:numId="39">
    <w:abstractNumId w:val="39"/>
  </w:num>
  <w:num w:numId="40">
    <w:abstractNumId w:val="30"/>
  </w:num>
  <w:num w:numId="41">
    <w:abstractNumId w:val="23"/>
  </w:num>
  <w:num w:numId="42">
    <w:abstractNumId w:val="31"/>
  </w:num>
  <w:num w:numId="43">
    <w:abstractNumId w:val="36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0F"/>
    <w:rsid w:val="0000418E"/>
    <w:rsid w:val="00016839"/>
    <w:rsid w:val="00057671"/>
    <w:rsid w:val="00066E57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26928"/>
    <w:rsid w:val="00535B54"/>
    <w:rsid w:val="00537C0F"/>
    <w:rsid w:val="00554276"/>
    <w:rsid w:val="00564D17"/>
    <w:rsid w:val="005B1B6F"/>
    <w:rsid w:val="005E0ED9"/>
    <w:rsid w:val="005F6834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25F4F"/>
    <w:rsid w:val="008429E5"/>
    <w:rsid w:val="00867EA4"/>
    <w:rsid w:val="008847B0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00D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2021-06-07T19:35:00Z</dcterms:created>
  <dcterms:modified xsi:type="dcterms:W3CDTF">2021-06-07T19:35:00Z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